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54" w:rsidRDefault="008A4354" w:rsidP="008A4354">
      <w:r>
        <w:t xml:space="preserve">Truck VIN </w:t>
      </w:r>
      <w:proofErr w:type="gramStart"/>
      <w:r>
        <w:t>number  -</w:t>
      </w:r>
      <w:proofErr w:type="gramEnd"/>
      <w:r>
        <w:t xml:space="preserve"> 1XKY</w:t>
      </w:r>
      <w:r w:rsidR="00A27CFF">
        <w:t>D49XXNJ101017</w:t>
      </w:r>
    </w:p>
    <w:p w:rsidR="008A4354" w:rsidRDefault="008A4354" w:rsidP="008A4354">
      <w:r>
        <w:t>Model/Make of Truck/Year</w:t>
      </w:r>
      <w:r w:rsidR="00A27CFF">
        <w:t xml:space="preserve"> – </w:t>
      </w:r>
      <w:proofErr w:type="spellStart"/>
      <w:r w:rsidR="00A27CFF">
        <w:t>Kenworth</w:t>
      </w:r>
      <w:proofErr w:type="spellEnd"/>
      <w:r w:rsidR="00A27CFF">
        <w:t xml:space="preserve"> / 2022</w:t>
      </w:r>
    </w:p>
    <w:p w:rsidR="008A4354" w:rsidRDefault="008A4354" w:rsidP="008A4354">
      <w:r>
        <w:t>Type of Truck</w:t>
      </w:r>
      <w:r w:rsidR="00A27CFF">
        <w:t xml:space="preserve"> – 53 </w:t>
      </w:r>
      <w:proofErr w:type="gramStart"/>
      <w:r w:rsidR="00A27CFF">
        <w:t>Reefer</w:t>
      </w:r>
      <w:proofErr w:type="gramEnd"/>
    </w:p>
    <w:p w:rsidR="008A4354" w:rsidRDefault="008A4354" w:rsidP="008A4354">
      <w:r>
        <w:t>Trailer Interchange Limit</w:t>
      </w:r>
    </w:p>
    <w:p w:rsidR="008A4354" w:rsidRDefault="008A4354" w:rsidP="008A4354">
      <w:r>
        <w:t xml:space="preserve">Truck parking address </w:t>
      </w:r>
    </w:p>
    <w:p w:rsidR="008A4354" w:rsidRDefault="008A4354" w:rsidP="008A4354">
      <w:r>
        <w:t xml:space="preserve">Value of truck </w:t>
      </w:r>
      <w:r w:rsidR="00A27CFF">
        <w:t>- $40,000</w:t>
      </w:r>
    </w:p>
    <w:p w:rsidR="008A4354" w:rsidRDefault="008A4354" w:rsidP="008A4354">
      <w:r>
        <w:t xml:space="preserve">Email </w:t>
      </w:r>
      <w:proofErr w:type="gramStart"/>
      <w:r>
        <w:t xml:space="preserve">address </w:t>
      </w:r>
      <w:r w:rsidR="00A27CFF">
        <w:t xml:space="preserve"> -</w:t>
      </w:r>
      <w:proofErr w:type="gramEnd"/>
      <w:r w:rsidR="00A27CFF">
        <w:t xml:space="preserve"> kalsiantruckinginc181@gmail.com</w:t>
      </w:r>
    </w:p>
    <w:p w:rsidR="008A4354" w:rsidRDefault="008A4354" w:rsidP="008A4354">
      <w:r>
        <w:t xml:space="preserve">Driving license </w:t>
      </w:r>
      <w:r w:rsidR="00A27CFF">
        <w:t>– WDL222Z9353BT050923051506</w:t>
      </w:r>
    </w:p>
    <w:p w:rsidR="008A4354" w:rsidRDefault="008A4354" w:rsidP="008A4354">
      <w:r>
        <w:t>Commodities (Dry/Refrigerated</w:t>
      </w:r>
      <w:proofErr w:type="gramStart"/>
      <w:r>
        <w:t>)</w:t>
      </w:r>
      <w:r w:rsidR="00A27CFF">
        <w:t xml:space="preserve">  -</w:t>
      </w:r>
      <w:proofErr w:type="gramEnd"/>
      <w:r w:rsidR="00A27CFF">
        <w:t xml:space="preserve"> Both</w:t>
      </w:r>
    </w:p>
    <w:p w:rsidR="008A4354" w:rsidRDefault="008A4354" w:rsidP="008A4354">
      <w:r>
        <w:t>Radius (all states/miles)</w:t>
      </w:r>
      <w:r w:rsidR="00A27CFF">
        <w:t xml:space="preserve"> – All states</w:t>
      </w:r>
    </w:p>
    <w:p w:rsidR="00B34A0C" w:rsidRDefault="008A4354" w:rsidP="008A4354">
      <w:r>
        <w:t>Year of driving experience</w:t>
      </w:r>
    </w:p>
    <w:sectPr w:rsidR="00B34A0C" w:rsidSect="00B3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354"/>
    <w:rsid w:val="008A4354"/>
    <w:rsid w:val="00A27CFF"/>
    <w:rsid w:val="00B3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Amarjit</dc:creator>
  <cp:keywords/>
  <dc:description/>
  <cp:lastModifiedBy>Amarjit</cp:lastModifiedBy>
  <cp:revision>3</cp:revision>
  <dcterms:created xsi:type="dcterms:W3CDTF">2025-04-22T16:28:00Z</dcterms:created>
  <dcterms:modified xsi:type="dcterms:W3CDTF">2025-04-22T16:52:00Z</dcterms:modified>
</cp:coreProperties>
</file>